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F5D6D" w14:textId="594DC823" w:rsidR="00BC6742" w:rsidRDefault="00BC6742" w:rsidP="00BC6742">
      <w:pPr>
        <w:jc w:val="center"/>
        <w:rPr>
          <w:b/>
          <w:bCs/>
          <w:u w:val="single"/>
        </w:rPr>
      </w:pPr>
      <w:r>
        <w:rPr>
          <w:b/>
          <w:bCs/>
          <w:u w:val="single"/>
        </w:rPr>
        <w:t>Consulta a CHAT GPT</w:t>
      </w:r>
    </w:p>
    <w:p w14:paraId="7A116469" w14:textId="280510B9" w:rsidR="00800931" w:rsidRPr="007225F9" w:rsidRDefault="00800931" w:rsidP="00800931">
      <w:pPr>
        <w:rPr>
          <w:b/>
          <w:bCs/>
          <w:u w:val="single"/>
        </w:rPr>
      </w:pPr>
      <w:r w:rsidRPr="007225F9">
        <w:rPr>
          <w:b/>
          <w:bCs/>
          <w:u w:val="single"/>
        </w:rPr>
        <w:t xml:space="preserve">Prompt 1: Como hacer una Tabla </w:t>
      </w:r>
      <w:r w:rsidR="009C68BF" w:rsidRPr="007225F9">
        <w:rPr>
          <w:b/>
          <w:bCs/>
          <w:u w:val="single"/>
        </w:rPr>
        <w:t>Dinámica</w:t>
      </w:r>
    </w:p>
    <w:p w14:paraId="3DD96457" w14:textId="57ABEF8A" w:rsidR="00800931" w:rsidRPr="00800931" w:rsidRDefault="00800931" w:rsidP="00800931">
      <w:r w:rsidRPr="00800931">
        <w:t xml:space="preserve">Explicame paso a paso cómo crear una tabla dinámica en Excel basada en esta imagen (adjunta), que contiene un listado de ventas. Quiero que la tabla dinámica me muestre el total de ventas agrupadas por cada provincia. </w:t>
      </w:r>
    </w:p>
    <w:p w14:paraId="4E7BD406" w14:textId="7C7A65A9" w:rsidR="007225F9" w:rsidRPr="007225F9" w:rsidRDefault="007225F9" w:rsidP="007225F9">
      <w:pPr>
        <w:rPr>
          <w:b/>
          <w:bCs/>
          <w:u w:val="single"/>
        </w:rPr>
      </w:pPr>
      <w:r w:rsidRPr="007225F9">
        <w:rPr>
          <w:b/>
          <w:bCs/>
          <w:u w:val="single"/>
        </w:rPr>
        <w:t>Prompt 2: Como hacer un BUSCARV</w:t>
      </w:r>
    </w:p>
    <w:p w14:paraId="5C0C8757" w14:textId="77777777" w:rsidR="007225F9" w:rsidRPr="007225F9" w:rsidRDefault="007225F9" w:rsidP="007225F9">
      <w:r w:rsidRPr="007225F9">
        <w:t>Explicame paso a paso cómo usar la función BUSCARV en Excel para completar la columna "</w:t>
      </w:r>
      <w:proofErr w:type="spellStart"/>
      <w:r w:rsidRPr="007225F9">
        <w:t>Alicuota</w:t>
      </w:r>
      <w:proofErr w:type="spellEnd"/>
      <w:r w:rsidRPr="007225F9">
        <w:t>" en la hoja "Ventas con alícuota", trayendo el valor desde la hoja "</w:t>
      </w:r>
      <w:proofErr w:type="spellStart"/>
      <w:r w:rsidRPr="007225F9">
        <w:t>Alicuota</w:t>
      </w:r>
      <w:proofErr w:type="spellEnd"/>
      <w:r w:rsidRPr="007225F9">
        <w:t xml:space="preserve"> por Producto". El cruce debe hacerse en base al nombre del producto. Quiero que la fórmula sea aplicable para copiarla hacia abajo sin errores, y que funcione solo si encuentra el valor exacto.</w:t>
      </w:r>
    </w:p>
    <w:p w14:paraId="733C0FE0" w14:textId="68C83FA4" w:rsidR="00945EBD" w:rsidRPr="007225F9" w:rsidRDefault="00945EBD" w:rsidP="00945EBD">
      <w:pPr>
        <w:rPr>
          <w:b/>
          <w:bCs/>
          <w:u w:val="single"/>
        </w:rPr>
      </w:pPr>
      <w:r w:rsidRPr="007225F9">
        <w:rPr>
          <w:b/>
          <w:bCs/>
          <w:u w:val="single"/>
        </w:rPr>
        <w:t xml:space="preserve">Prompt </w:t>
      </w:r>
      <w:r>
        <w:rPr>
          <w:b/>
          <w:bCs/>
          <w:u w:val="single"/>
        </w:rPr>
        <w:t>3</w:t>
      </w:r>
      <w:r w:rsidRPr="007225F9">
        <w:rPr>
          <w:b/>
          <w:bCs/>
          <w:u w:val="single"/>
        </w:rPr>
        <w:t xml:space="preserve">: </w:t>
      </w:r>
      <w:r>
        <w:rPr>
          <w:b/>
          <w:bCs/>
          <w:u w:val="single"/>
        </w:rPr>
        <w:t>Crear una Macro para guardar PDF</w:t>
      </w:r>
    </w:p>
    <w:p w14:paraId="74E8DCB9" w14:textId="1B234563" w:rsidR="00945EBD" w:rsidRDefault="00945EBD">
      <w:r w:rsidRPr="00945EBD">
        <w:t>Creá una macro en Excel usando VBA que guarde la hoja activa como un archivo PDF en la ruta D:\Presupuesto Clientes. El nombre del archivo debe ser "Presupuesto - " seguido del contenido de la celda B11, que contiene el nombre del cliente. La macro debe guardar automáticamente sin mostrar cuadro de diálogo y debe manejar errores si la carpeta no existe o el nombre tiene caracteres no válidos.</w:t>
      </w:r>
    </w:p>
    <w:p w14:paraId="2DFEF3A7" w14:textId="2D46587E" w:rsidR="006B0E42" w:rsidRPr="007225F9" w:rsidRDefault="006B0E42" w:rsidP="006B0E42">
      <w:pPr>
        <w:rPr>
          <w:b/>
          <w:bCs/>
          <w:u w:val="single"/>
        </w:rPr>
      </w:pPr>
      <w:r w:rsidRPr="007225F9">
        <w:rPr>
          <w:b/>
          <w:bCs/>
          <w:u w:val="single"/>
        </w:rPr>
        <w:t xml:space="preserve">Prompt </w:t>
      </w:r>
      <w:r>
        <w:rPr>
          <w:b/>
          <w:bCs/>
          <w:u w:val="single"/>
        </w:rPr>
        <w:t>4</w:t>
      </w:r>
      <w:r w:rsidRPr="007225F9">
        <w:rPr>
          <w:b/>
          <w:bCs/>
          <w:u w:val="single"/>
        </w:rPr>
        <w:t xml:space="preserve">: </w:t>
      </w:r>
      <w:r w:rsidR="0041577A">
        <w:rPr>
          <w:b/>
          <w:bCs/>
          <w:u w:val="single"/>
        </w:rPr>
        <w:t>Limpieza de Datos en “Mis Comprobantes Emitidos”</w:t>
      </w:r>
    </w:p>
    <w:p w14:paraId="376523B3" w14:textId="3D258D10" w:rsidR="006B0E42" w:rsidRDefault="00EA6142" w:rsidP="006B0E42">
      <w:r>
        <w:t>Eres experto en creación de Macros de Excel y n</w:t>
      </w:r>
      <w:r w:rsidR="006B0E42" w:rsidRPr="006B0E42">
        <w:t>ecesito ayuda para crear una macro en VBA para Excel. Voy a ir indicándote los pasos que necesito y me gustaría que me expliques el código paso a paso. Al final, por favor proporcioname el código completo para que pueda implementarlo sin errores. ¡Gracias!</w:t>
      </w:r>
    </w:p>
    <w:p w14:paraId="698CC4C7" w14:textId="503513C6" w:rsidR="00BA4E2C" w:rsidRDefault="00BA4E2C" w:rsidP="009C68BF">
      <w:pPr>
        <w:pStyle w:val="Prrafodelista"/>
        <w:numPr>
          <w:ilvl w:val="0"/>
          <w:numId w:val="1"/>
        </w:numPr>
      </w:pPr>
      <w:r>
        <w:t>Crea un duplicado de la hoja actual, oculta la primera y sobre el duplicado vamos a trabajar.</w:t>
      </w:r>
    </w:p>
    <w:p w14:paraId="08127518" w14:textId="19864C98" w:rsidR="009C68BF" w:rsidRDefault="009C68BF" w:rsidP="009C68BF">
      <w:pPr>
        <w:pStyle w:val="Prrafodelista"/>
        <w:numPr>
          <w:ilvl w:val="0"/>
          <w:numId w:val="1"/>
        </w:numPr>
      </w:pPr>
      <w:r>
        <w:t>E</w:t>
      </w:r>
      <w:r w:rsidRPr="009C68BF">
        <w:t>liminar la fila 1</w:t>
      </w:r>
      <w:r>
        <w:t>.</w:t>
      </w:r>
    </w:p>
    <w:p w14:paraId="05FAF02C" w14:textId="052EE7F2" w:rsidR="009C68BF" w:rsidRDefault="009C68BF" w:rsidP="009C68BF">
      <w:pPr>
        <w:pStyle w:val="Prrafodelista"/>
        <w:numPr>
          <w:ilvl w:val="0"/>
          <w:numId w:val="1"/>
        </w:numPr>
      </w:pPr>
      <w:r>
        <w:t xml:space="preserve">Luego </w:t>
      </w:r>
      <w:r w:rsidRPr="009C68BF">
        <w:t>eliminar la columna E</w:t>
      </w:r>
      <w:r>
        <w:t>,</w:t>
      </w:r>
      <w:r w:rsidRPr="009C68BF">
        <w:t xml:space="preserve"> F</w:t>
      </w:r>
      <w:r>
        <w:t xml:space="preserve"> y </w:t>
      </w:r>
      <w:r w:rsidRPr="009C68BF">
        <w:t>G.</w:t>
      </w:r>
    </w:p>
    <w:p w14:paraId="037C43D4" w14:textId="148B003E" w:rsidR="009C68BF" w:rsidRDefault="000858F8" w:rsidP="009C68BF">
      <w:pPr>
        <w:pStyle w:val="Prrafodelista"/>
        <w:numPr>
          <w:ilvl w:val="0"/>
          <w:numId w:val="1"/>
        </w:numPr>
      </w:pPr>
      <w:r>
        <w:t xml:space="preserve">Analiza la columna B, y para cada fila en donde el valor de la celda B comience por 3, 21 o 203 realice el producto de los valores que estén en las columnas </w:t>
      </w:r>
      <w:proofErr w:type="gramStart"/>
      <w:r>
        <w:t>I:N</w:t>
      </w:r>
      <w:proofErr w:type="gramEnd"/>
      <w:r>
        <w:t xml:space="preserve"> por -1, ósea necesito que cambien de valores positivos a valores negativos.</w:t>
      </w:r>
    </w:p>
    <w:p w14:paraId="755A14C0" w14:textId="6403B0B6" w:rsidR="000858F8" w:rsidRDefault="000858F8" w:rsidP="009C68BF">
      <w:pPr>
        <w:pStyle w:val="Prrafodelista"/>
        <w:numPr>
          <w:ilvl w:val="0"/>
          <w:numId w:val="1"/>
        </w:numPr>
      </w:pPr>
      <w:r>
        <w:t>Al final agrega una columna donde los valores serán el producto entre la columna G (</w:t>
      </w:r>
      <w:r w:rsidRPr="000858F8">
        <w:t>Tipo Cambio</w:t>
      </w:r>
      <w:r>
        <w:t>) y los valores en N (</w:t>
      </w:r>
      <w:r w:rsidRPr="000858F8">
        <w:t>Imp. Total</w:t>
      </w:r>
      <w:r>
        <w:t>)</w:t>
      </w:r>
    </w:p>
    <w:p w14:paraId="7D3F7B28" w14:textId="71BE53F0" w:rsidR="000858F8" w:rsidRDefault="00D473BF" w:rsidP="009C68BF">
      <w:pPr>
        <w:pStyle w:val="Prrafodelista"/>
        <w:numPr>
          <w:ilvl w:val="0"/>
          <w:numId w:val="1"/>
        </w:numPr>
      </w:pPr>
      <w:r w:rsidRPr="00D473BF">
        <w:t xml:space="preserve">Ahora hay fechas en la columna A, pero tienen formato texto, necesito que con la herramienta "Texto en columnas" entres y al abrir el panel le des </w:t>
      </w:r>
      <w:r>
        <w:t>a</w:t>
      </w:r>
      <w:r w:rsidRPr="00D473BF">
        <w:t>l botón de Finalizar ... eso hace que cambie el formato a número</w:t>
      </w:r>
      <w:r>
        <w:t>.</w:t>
      </w:r>
    </w:p>
    <w:p w14:paraId="5620F567" w14:textId="567FBFFD" w:rsidR="00D473BF" w:rsidRDefault="003E2168" w:rsidP="009C68BF">
      <w:pPr>
        <w:pStyle w:val="Prrafodelista"/>
        <w:numPr>
          <w:ilvl w:val="0"/>
          <w:numId w:val="1"/>
        </w:numPr>
      </w:pPr>
      <w:r>
        <w:lastRenderedPageBreak/>
        <w:t>Por último, cambia el</w:t>
      </w:r>
      <w:r w:rsidRPr="003E2168">
        <w:t xml:space="preserve"> formato de l</w:t>
      </w:r>
      <w:r>
        <w:t>o</w:t>
      </w:r>
      <w:r w:rsidRPr="003E2168">
        <w:t xml:space="preserve">s </w:t>
      </w:r>
      <w:r>
        <w:t xml:space="preserve">valores en </w:t>
      </w:r>
      <w:r w:rsidRPr="003E2168">
        <w:t xml:space="preserve">columnas I a O para </w:t>
      </w:r>
      <w:r>
        <w:t xml:space="preserve">que los números tengan </w:t>
      </w:r>
      <w:proofErr w:type="spellStart"/>
      <w:r>
        <w:t>el</w:t>
      </w:r>
      <w:proofErr w:type="spellEnd"/>
      <w:r>
        <w:t xml:space="preserve"> “.” (punto) como separador de miles y la “,” como separador de decimales.</w:t>
      </w:r>
    </w:p>
    <w:p w14:paraId="430FCC13" w14:textId="2304434D" w:rsidR="003E2168" w:rsidRDefault="003E2168" w:rsidP="000A68A5">
      <w:pPr>
        <w:pStyle w:val="Prrafodelista"/>
        <w:numPr>
          <w:ilvl w:val="0"/>
          <w:numId w:val="1"/>
        </w:numPr>
      </w:pPr>
      <w:r>
        <w:t>Al terminar, da el mensaje “Cambios realizados correctamente”</w:t>
      </w:r>
    </w:p>
    <w:p w14:paraId="474B5EA7" w14:textId="77777777" w:rsidR="00BC6742" w:rsidRDefault="00BC6742" w:rsidP="00BC6742"/>
    <w:p w14:paraId="38699F41" w14:textId="6C3B9514" w:rsidR="00BC6742" w:rsidRDefault="00BC6742" w:rsidP="00BC6742">
      <w:pPr>
        <w:jc w:val="center"/>
        <w:rPr>
          <w:b/>
          <w:bCs/>
          <w:u w:val="single"/>
        </w:rPr>
      </w:pPr>
      <w:r>
        <w:rPr>
          <w:b/>
          <w:bCs/>
          <w:u w:val="single"/>
        </w:rPr>
        <w:t xml:space="preserve">Consulta a </w:t>
      </w:r>
      <w:r>
        <w:rPr>
          <w:b/>
          <w:bCs/>
          <w:u w:val="single"/>
        </w:rPr>
        <w:t>Copilot</w:t>
      </w:r>
    </w:p>
    <w:p w14:paraId="7E936A4F" w14:textId="18EC1B21" w:rsidR="00BC6742" w:rsidRPr="007225F9" w:rsidRDefault="00BC6742" w:rsidP="00BC6742">
      <w:pPr>
        <w:rPr>
          <w:b/>
          <w:bCs/>
          <w:u w:val="single"/>
        </w:rPr>
      </w:pPr>
      <w:r w:rsidRPr="007225F9">
        <w:rPr>
          <w:b/>
          <w:bCs/>
          <w:u w:val="single"/>
        </w:rPr>
        <w:t>Prompt 1: Tabla Dinámica</w:t>
      </w:r>
    </w:p>
    <w:p w14:paraId="4AA04EFE" w14:textId="68DA7E14" w:rsidR="00BC6742" w:rsidRDefault="00BC6742" w:rsidP="00BC6742">
      <w:r w:rsidRPr="00BC6742">
        <w:t xml:space="preserve">Haz una tabla </w:t>
      </w:r>
      <w:r w:rsidRPr="00BC6742">
        <w:t>dinámica</w:t>
      </w:r>
      <w:r w:rsidRPr="00BC6742">
        <w:t xml:space="preserve"> sobre la tabla ventas que muestre un resumen de las ventas por provincia</w:t>
      </w:r>
      <w:r w:rsidR="002463C9">
        <w:t>.</w:t>
      </w:r>
    </w:p>
    <w:p w14:paraId="2FCBC599" w14:textId="601AE12F" w:rsidR="002463C9" w:rsidRDefault="002463C9" w:rsidP="002463C9">
      <w:r w:rsidRPr="00BC6742">
        <w:t xml:space="preserve">Haz un </w:t>
      </w:r>
      <w:r>
        <w:t xml:space="preserve">gráfico </w:t>
      </w:r>
      <w:r w:rsidRPr="00BC6742">
        <w:t xml:space="preserve">sobre la tabla ventas que muestre un resumen de las ventas por </w:t>
      </w:r>
      <w:r w:rsidR="00593223">
        <w:t>producto</w:t>
      </w:r>
      <w:r>
        <w:t>.</w:t>
      </w:r>
    </w:p>
    <w:p w14:paraId="6E447B52" w14:textId="554DDE2D" w:rsidR="00BC6742" w:rsidRPr="007225F9" w:rsidRDefault="00BC6742" w:rsidP="00BC6742">
      <w:pPr>
        <w:rPr>
          <w:b/>
          <w:bCs/>
          <w:u w:val="single"/>
        </w:rPr>
      </w:pPr>
      <w:r w:rsidRPr="007225F9">
        <w:rPr>
          <w:b/>
          <w:bCs/>
          <w:u w:val="single"/>
        </w:rPr>
        <w:t xml:space="preserve">Prompt 2: </w:t>
      </w:r>
      <w:r w:rsidR="001B069D">
        <w:rPr>
          <w:b/>
          <w:bCs/>
          <w:u w:val="single"/>
        </w:rPr>
        <w:t xml:space="preserve">Buscar </w:t>
      </w:r>
      <w:proofErr w:type="spellStart"/>
      <w:r w:rsidR="001B069D">
        <w:rPr>
          <w:b/>
          <w:bCs/>
          <w:u w:val="single"/>
        </w:rPr>
        <w:t>Alicuota</w:t>
      </w:r>
      <w:proofErr w:type="spellEnd"/>
    </w:p>
    <w:p w14:paraId="72D38A70" w14:textId="107AA536" w:rsidR="00BC6742" w:rsidRDefault="00E17D75" w:rsidP="00BC6742">
      <w:r w:rsidRPr="00E17D75">
        <w:t>Inserta la Columna "</w:t>
      </w:r>
      <w:proofErr w:type="spellStart"/>
      <w:r w:rsidRPr="00E17D75">
        <w:t>Alicuota</w:t>
      </w:r>
      <w:proofErr w:type="spellEnd"/>
      <w:r w:rsidRPr="00E17D75">
        <w:t xml:space="preserve">" y Busca la </w:t>
      </w:r>
      <w:proofErr w:type="spellStart"/>
      <w:r w:rsidRPr="00E17D75">
        <w:t>alicuota</w:t>
      </w:r>
      <w:proofErr w:type="spellEnd"/>
      <w:r w:rsidRPr="00E17D75">
        <w:t xml:space="preserve"> que le corresponde en </w:t>
      </w:r>
      <w:r w:rsidRPr="00E17D75">
        <w:t>función</w:t>
      </w:r>
      <w:r w:rsidRPr="00E17D75">
        <w:t xml:space="preserve"> del producto en la tabla "</w:t>
      </w:r>
      <w:proofErr w:type="spellStart"/>
      <w:r w:rsidRPr="00E17D75">
        <w:t>Al</w:t>
      </w:r>
      <w:r>
        <w:t>i</w:t>
      </w:r>
      <w:r w:rsidRPr="00E17D75">
        <w:t>cuotas</w:t>
      </w:r>
      <w:proofErr w:type="spellEnd"/>
      <w:r w:rsidRPr="00E17D75">
        <w:t>"</w:t>
      </w:r>
    </w:p>
    <w:p w14:paraId="479F697C" w14:textId="58236D7D" w:rsidR="00AF0299" w:rsidRPr="007225F9" w:rsidRDefault="00AF0299" w:rsidP="00AF0299">
      <w:pPr>
        <w:rPr>
          <w:b/>
          <w:bCs/>
          <w:u w:val="single"/>
        </w:rPr>
      </w:pPr>
      <w:r w:rsidRPr="007225F9">
        <w:rPr>
          <w:b/>
          <w:bCs/>
          <w:u w:val="single"/>
        </w:rPr>
        <w:t xml:space="preserve">Prompt </w:t>
      </w:r>
      <w:r w:rsidR="00964EE6">
        <w:rPr>
          <w:b/>
          <w:bCs/>
          <w:u w:val="single"/>
        </w:rPr>
        <w:t>3</w:t>
      </w:r>
      <w:r w:rsidRPr="007225F9">
        <w:rPr>
          <w:b/>
          <w:bCs/>
          <w:u w:val="single"/>
        </w:rPr>
        <w:t xml:space="preserve">: </w:t>
      </w:r>
      <w:r w:rsidR="00F14A1E">
        <w:rPr>
          <w:b/>
          <w:bCs/>
          <w:u w:val="single"/>
        </w:rPr>
        <w:t>Aplicar Formato Condicional</w:t>
      </w:r>
    </w:p>
    <w:p w14:paraId="1AFC64D3" w14:textId="14F1A545" w:rsidR="008A7AFB" w:rsidRDefault="00AF0299" w:rsidP="00BC6742">
      <w:pPr>
        <w:rPr>
          <w:b/>
          <w:bCs/>
          <w:u w:val="single"/>
        </w:rPr>
      </w:pPr>
      <w:r w:rsidRPr="00AF0299">
        <w:t>Aplica formato condicional en cada fila de la tabla en donde las ventas superen los 10000</w:t>
      </w:r>
      <w:r w:rsidR="00F14A1E">
        <w:t>.</w:t>
      </w:r>
    </w:p>
    <w:p w14:paraId="5205AD61" w14:textId="315AA4D5" w:rsidR="00964EE6" w:rsidRPr="007225F9" w:rsidRDefault="00964EE6" w:rsidP="00964EE6">
      <w:pPr>
        <w:rPr>
          <w:b/>
          <w:bCs/>
          <w:u w:val="single"/>
        </w:rPr>
      </w:pPr>
      <w:r w:rsidRPr="007225F9">
        <w:rPr>
          <w:b/>
          <w:bCs/>
          <w:u w:val="single"/>
        </w:rPr>
        <w:t xml:space="preserve">Prompt </w:t>
      </w:r>
      <w:r>
        <w:rPr>
          <w:b/>
          <w:bCs/>
          <w:u w:val="single"/>
        </w:rPr>
        <w:t>4</w:t>
      </w:r>
      <w:r w:rsidRPr="007225F9">
        <w:rPr>
          <w:b/>
          <w:bCs/>
          <w:u w:val="single"/>
        </w:rPr>
        <w:t xml:space="preserve">: </w:t>
      </w:r>
      <w:r>
        <w:rPr>
          <w:b/>
          <w:bCs/>
          <w:u w:val="single"/>
        </w:rPr>
        <w:t>Filtrar y Ordenar</w:t>
      </w:r>
    </w:p>
    <w:p w14:paraId="2BFD587C" w14:textId="77777777" w:rsidR="00964EE6" w:rsidRPr="00964EE6" w:rsidRDefault="00964EE6" w:rsidP="00964EE6">
      <w:r w:rsidRPr="00964EE6">
        <w:t>Filtra Ventas en Jujuy, y ordena de mayor a menor las ventas</w:t>
      </w:r>
    </w:p>
    <w:p w14:paraId="1585D0ED" w14:textId="5A9CD5A1" w:rsidR="00AB146B" w:rsidRPr="007225F9" w:rsidRDefault="00AB146B" w:rsidP="00AB146B">
      <w:pPr>
        <w:rPr>
          <w:b/>
          <w:bCs/>
          <w:u w:val="single"/>
        </w:rPr>
      </w:pPr>
      <w:r w:rsidRPr="007225F9">
        <w:rPr>
          <w:b/>
          <w:bCs/>
          <w:u w:val="single"/>
        </w:rPr>
        <w:t xml:space="preserve">Prompt </w:t>
      </w:r>
      <w:r>
        <w:rPr>
          <w:b/>
          <w:bCs/>
          <w:u w:val="single"/>
        </w:rPr>
        <w:t>5</w:t>
      </w:r>
      <w:r w:rsidRPr="007225F9">
        <w:rPr>
          <w:b/>
          <w:bCs/>
          <w:u w:val="single"/>
        </w:rPr>
        <w:t xml:space="preserve">: </w:t>
      </w:r>
      <w:r>
        <w:rPr>
          <w:b/>
          <w:bCs/>
          <w:u w:val="single"/>
        </w:rPr>
        <w:t>Crear código VBA</w:t>
      </w:r>
    </w:p>
    <w:p w14:paraId="2AFAA68A" w14:textId="0E67ABF1" w:rsidR="00BC6742" w:rsidRDefault="00AB146B" w:rsidP="00964EE6">
      <w:pPr>
        <w:rPr>
          <w:b/>
          <w:bCs/>
          <w:u w:val="single"/>
        </w:rPr>
      </w:pPr>
      <w:r w:rsidRPr="00AB146B">
        <w:t xml:space="preserve">Crea el </w:t>
      </w:r>
      <w:r w:rsidRPr="00AB146B">
        <w:t>código</w:t>
      </w:r>
      <w:r w:rsidRPr="00AB146B">
        <w:t xml:space="preserve"> VBA para guardar la </w:t>
      </w:r>
      <w:r w:rsidRPr="00AB146B">
        <w:t>información</w:t>
      </w:r>
      <w:r w:rsidRPr="00AB146B">
        <w:t xml:space="preserve"> de este documento en PDF</w:t>
      </w:r>
    </w:p>
    <w:p w14:paraId="26CA4299" w14:textId="77777777" w:rsidR="00BC6742" w:rsidRPr="006B0E42" w:rsidRDefault="00BC6742" w:rsidP="00BC6742"/>
    <w:sectPr w:rsidR="00BC6742" w:rsidRPr="006B0E4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46721" w14:textId="77777777" w:rsidR="00E87B9C" w:rsidRDefault="00E87B9C" w:rsidP="00BC6742">
      <w:pPr>
        <w:spacing w:after="0" w:line="240" w:lineRule="auto"/>
      </w:pPr>
      <w:r>
        <w:separator/>
      </w:r>
    </w:p>
  </w:endnote>
  <w:endnote w:type="continuationSeparator" w:id="0">
    <w:p w14:paraId="37092E6D" w14:textId="77777777" w:rsidR="00E87B9C" w:rsidRDefault="00E87B9C" w:rsidP="00BC6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872E6" w14:textId="77777777" w:rsidR="00E87B9C" w:rsidRDefault="00E87B9C" w:rsidP="00BC6742">
      <w:pPr>
        <w:spacing w:after="0" w:line="240" w:lineRule="auto"/>
      </w:pPr>
      <w:r>
        <w:separator/>
      </w:r>
    </w:p>
  </w:footnote>
  <w:footnote w:type="continuationSeparator" w:id="0">
    <w:p w14:paraId="164FC467" w14:textId="77777777" w:rsidR="00E87B9C" w:rsidRDefault="00E87B9C" w:rsidP="00BC67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F251D"/>
    <w:multiLevelType w:val="hybridMultilevel"/>
    <w:tmpl w:val="DD06F21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9254628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931"/>
    <w:rsid w:val="000858F8"/>
    <w:rsid w:val="001B069D"/>
    <w:rsid w:val="002463C9"/>
    <w:rsid w:val="003E2168"/>
    <w:rsid w:val="0041577A"/>
    <w:rsid w:val="005011F2"/>
    <w:rsid w:val="00561A2F"/>
    <w:rsid w:val="00593223"/>
    <w:rsid w:val="006B0E42"/>
    <w:rsid w:val="007225F9"/>
    <w:rsid w:val="00800931"/>
    <w:rsid w:val="008A7AFB"/>
    <w:rsid w:val="008C31B1"/>
    <w:rsid w:val="00945EBD"/>
    <w:rsid w:val="00964EE6"/>
    <w:rsid w:val="00997996"/>
    <w:rsid w:val="009C68BF"/>
    <w:rsid w:val="00AB146B"/>
    <w:rsid w:val="00AF0299"/>
    <w:rsid w:val="00BA4E2C"/>
    <w:rsid w:val="00BC6742"/>
    <w:rsid w:val="00D348FB"/>
    <w:rsid w:val="00D473BF"/>
    <w:rsid w:val="00E17D75"/>
    <w:rsid w:val="00E87B9C"/>
    <w:rsid w:val="00EA6142"/>
    <w:rsid w:val="00F14A1E"/>
    <w:rsid w:val="00F53B3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5E99D"/>
  <w15:chartTrackingRefBased/>
  <w15:docId w15:val="{525B0C14-F4B7-43FD-A378-21134B318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009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009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0093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0093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0093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0093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0093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0093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0093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0093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0093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0093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0093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0093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0093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0093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0093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00931"/>
    <w:rPr>
      <w:rFonts w:eastAsiaTheme="majorEastAsia" w:cstheme="majorBidi"/>
      <w:color w:val="272727" w:themeColor="text1" w:themeTint="D8"/>
    </w:rPr>
  </w:style>
  <w:style w:type="paragraph" w:styleId="Ttulo">
    <w:name w:val="Title"/>
    <w:basedOn w:val="Normal"/>
    <w:next w:val="Normal"/>
    <w:link w:val="TtuloCar"/>
    <w:uiPriority w:val="10"/>
    <w:qFormat/>
    <w:rsid w:val="008009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0093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0093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0093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00931"/>
    <w:pPr>
      <w:spacing w:before="160"/>
      <w:jc w:val="center"/>
    </w:pPr>
    <w:rPr>
      <w:i/>
      <w:iCs/>
      <w:color w:val="404040" w:themeColor="text1" w:themeTint="BF"/>
    </w:rPr>
  </w:style>
  <w:style w:type="character" w:customStyle="1" w:styleId="CitaCar">
    <w:name w:val="Cita Car"/>
    <w:basedOn w:val="Fuentedeprrafopredeter"/>
    <w:link w:val="Cita"/>
    <w:uiPriority w:val="29"/>
    <w:rsid w:val="00800931"/>
    <w:rPr>
      <w:i/>
      <w:iCs/>
      <w:color w:val="404040" w:themeColor="text1" w:themeTint="BF"/>
    </w:rPr>
  </w:style>
  <w:style w:type="paragraph" w:styleId="Prrafodelista">
    <w:name w:val="List Paragraph"/>
    <w:basedOn w:val="Normal"/>
    <w:uiPriority w:val="34"/>
    <w:qFormat/>
    <w:rsid w:val="00800931"/>
    <w:pPr>
      <w:ind w:left="720"/>
      <w:contextualSpacing/>
    </w:pPr>
  </w:style>
  <w:style w:type="character" w:styleId="nfasisintenso">
    <w:name w:val="Intense Emphasis"/>
    <w:basedOn w:val="Fuentedeprrafopredeter"/>
    <w:uiPriority w:val="21"/>
    <w:qFormat/>
    <w:rsid w:val="00800931"/>
    <w:rPr>
      <w:i/>
      <w:iCs/>
      <w:color w:val="0F4761" w:themeColor="accent1" w:themeShade="BF"/>
    </w:rPr>
  </w:style>
  <w:style w:type="paragraph" w:styleId="Citadestacada">
    <w:name w:val="Intense Quote"/>
    <w:basedOn w:val="Normal"/>
    <w:next w:val="Normal"/>
    <w:link w:val="CitadestacadaCar"/>
    <w:uiPriority w:val="30"/>
    <w:qFormat/>
    <w:rsid w:val="008009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00931"/>
    <w:rPr>
      <w:i/>
      <w:iCs/>
      <w:color w:val="0F4761" w:themeColor="accent1" w:themeShade="BF"/>
    </w:rPr>
  </w:style>
  <w:style w:type="character" w:styleId="Referenciaintensa">
    <w:name w:val="Intense Reference"/>
    <w:basedOn w:val="Fuentedeprrafopredeter"/>
    <w:uiPriority w:val="32"/>
    <w:qFormat/>
    <w:rsid w:val="00800931"/>
    <w:rPr>
      <w:b/>
      <w:bCs/>
      <w:smallCaps/>
      <w:color w:val="0F4761" w:themeColor="accent1" w:themeShade="BF"/>
      <w:spacing w:val="5"/>
    </w:rPr>
  </w:style>
  <w:style w:type="paragraph" w:styleId="Encabezado">
    <w:name w:val="header"/>
    <w:basedOn w:val="Normal"/>
    <w:link w:val="EncabezadoCar"/>
    <w:uiPriority w:val="99"/>
    <w:unhideWhenUsed/>
    <w:rsid w:val="00BC674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C6742"/>
  </w:style>
  <w:style w:type="paragraph" w:styleId="Piedepgina">
    <w:name w:val="footer"/>
    <w:basedOn w:val="Normal"/>
    <w:link w:val="PiedepginaCar"/>
    <w:uiPriority w:val="99"/>
    <w:unhideWhenUsed/>
    <w:rsid w:val="00BC674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C6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123504">
      <w:bodyDiv w:val="1"/>
      <w:marLeft w:val="0"/>
      <w:marRight w:val="0"/>
      <w:marTop w:val="0"/>
      <w:marBottom w:val="0"/>
      <w:divBdr>
        <w:top w:val="none" w:sz="0" w:space="0" w:color="auto"/>
        <w:left w:val="none" w:sz="0" w:space="0" w:color="auto"/>
        <w:bottom w:val="none" w:sz="0" w:space="0" w:color="auto"/>
        <w:right w:val="none" w:sz="0" w:space="0" w:color="auto"/>
      </w:divBdr>
      <w:divsChild>
        <w:div w:id="433674731">
          <w:marLeft w:val="0"/>
          <w:marRight w:val="0"/>
          <w:marTop w:val="0"/>
          <w:marBottom w:val="0"/>
          <w:divBdr>
            <w:top w:val="single" w:sz="6" w:space="6" w:color="auto"/>
            <w:left w:val="single" w:sz="6" w:space="12" w:color="auto"/>
            <w:bottom w:val="single" w:sz="6" w:space="6" w:color="auto"/>
            <w:right w:val="single" w:sz="6" w:space="12" w:color="auto"/>
          </w:divBdr>
          <w:divsChild>
            <w:div w:id="30081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703099">
      <w:bodyDiv w:val="1"/>
      <w:marLeft w:val="0"/>
      <w:marRight w:val="0"/>
      <w:marTop w:val="0"/>
      <w:marBottom w:val="0"/>
      <w:divBdr>
        <w:top w:val="none" w:sz="0" w:space="0" w:color="auto"/>
        <w:left w:val="none" w:sz="0" w:space="0" w:color="auto"/>
        <w:bottom w:val="none" w:sz="0" w:space="0" w:color="auto"/>
        <w:right w:val="none" w:sz="0" w:space="0" w:color="auto"/>
      </w:divBdr>
    </w:div>
    <w:div w:id="1178738476">
      <w:bodyDiv w:val="1"/>
      <w:marLeft w:val="0"/>
      <w:marRight w:val="0"/>
      <w:marTop w:val="0"/>
      <w:marBottom w:val="0"/>
      <w:divBdr>
        <w:top w:val="none" w:sz="0" w:space="0" w:color="auto"/>
        <w:left w:val="none" w:sz="0" w:space="0" w:color="auto"/>
        <w:bottom w:val="none" w:sz="0" w:space="0" w:color="auto"/>
        <w:right w:val="none" w:sz="0" w:space="0" w:color="auto"/>
      </w:divBdr>
    </w:div>
    <w:div w:id="1958755363">
      <w:bodyDiv w:val="1"/>
      <w:marLeft w:val="0"/>
      <w:marRight w:val="0"/>
      <w:marTop w:val="0"/>
      <w:marBottom w:val="0"/>
      <w:divBdr>
        <w:top w:val="none" w:sz="0" w:space="0" w:color="auto"/>
        <w:left w:val="none" w:sz="0" w:space="0" w:color="auto"/>
        <w:bottom w:val="none" w:sz="0" w:space="0" w:color="auto"/>
        <w:right w:val="none" w:sz="0" w:space="0" w:color="auto"/>
      </w:divBdr>
      <w:divsChild>
        <w:div w:id="1927032925">
          <w:marLeft w:val="0"/>
          <w:marRight w:val="0"/>
          <w:marTop w:val="0"/>
          <w:marBottom w:val="0"/>
          <w:divBdr>
            <w:top w:val="single" w:sz="6" w:space="6" w:color="auto"/>
            <w:left w:val="single" w:sz="6" w:space="12" w:color="auto"/>
            <w:bottom w:val="single" w:sz="6" w:space="6" w:color="auto"/>
            <w:right w:val="single" w:sz="6" w:space="12" w:color="auto"/>
          </w:divBdr>
          <w:divsChild>
            <w:div w:id="11474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7756">
      <w:bodyDiv w:val="1"/>
      <w:marLeft w:val="0"/>
      <w:marRight w:val="0"/>
      <w:marTop w:val="0"/>
      <w:marBottom w:val="0"/>
      <w:divBdr>
        <w:top w:val="none" w:sz="0" w:space="0" w:color="auto"/>
        <w:left w:val="none" w:sz="0" w:space="0" w:color="auto"/>
        <w:bottom w:val="none" w:sz="0" w:space="0" w:color="auto"/>
        <w:right w:val="none" w:sz="0" w:space="0" w:color="auto"/>
      </w:divBdr>
    </w:div>
    <w:div w:id="2065061563">
      <w:bodyDiv w:val="1"/>
      <w:marLeft w:val="0"/>
      <w:marRight w:val="0"/>
      <w:marTop w:val="0"/>
      <w:marBottom w:val="0"/>
      <w:divBdr>
        <w:top w:val="none" w:sz="0" w:space="0" w:color="auto"/>
        <w:left w:val="none" w:sz="0" w:space="0" w:color="auto"/>
        <w:bottom w:val="none" w:sz="0" w:space="0" w:color="auto"/>
        <w:right w:val="none" w:sz="0" w:space="0" w:color="auto"/>
      </w:divBdr>
    </w:div>
    <w:div w:id="2126844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482</TotalTime>
  <Pages>1</Pages>
  <Words>481</Words>
  <Characters>2650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Leandro Darío Mamaní</dc:creator>
  <cp:keywords/>
  <dc:description/>
  <cp:lastModifiedBy>Leandro Darío Mamaní</cp:lastModifiedBy>
  <cp:revision>19</cp:revision>
  <dcterms:created xsi:type="dcterms:W3CDTF">2025-06-06T23:50:00Z</dcterms:created>
  <dcterms:modified xsi:type="dcterms:W3CDTF">2025-06-14T20:58:00Z</dcterms:modified>
</cp:coreProperties>
</file>